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FD80E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jc w:val="center"/>
        <w:textAlignment w:val="auto"/>
        <w:rPr>
          <w:rFonts w:eastAsia="方正小标宋简体"/>
          <w:sz w:val="36"/>
          <w:szCs w:val="36"/>
        </w:rPr>
      </w:pPr>
      <w:bookmarkStart w:id="0" w:name="OLE_LINK2"/>
      <w:r>
        <w:rPr>
          <w:rFonts w:hint="eastAsia" w:ascii="宋体" w:hAnsi="宋体" w:eastAsia="方正小标宋简体"/>
          <w:b/>
          <w:color w:val="000000"/>
          <w:sz w:val="36"/>
          <w:szCs w:val="36"/>
        </w:rPr>
        <w:t>技术服务工作</w:t>
      </w:r>
      <w:r>
        <w:rPr>
          <w:rFonts w:hint="eastAsia" w:ascii="宋体" w:hAnsi="宋体" w:eastAsia="方正小标宋简体"/>
          <w:b/>
          <w:color w:val="000000"/>
          <w:sz w:val="36"/>
          <w:szCs w:val="36"/>
          <w:lang w:val="en-US" w:eastAsia="zh-CN"/>
        </w:rPr>
        <w:t>验收</w:t>
      </w:r>
      <w:r>
        <w:rPr>
          <w:rFonts w:hint="eastAsia" w:ascii="宋体" w:hAnsi="宋体" w:eastAsia="方正小标宋简体"/>
          <w:b/>
          <w:color w:val="000000"/>
          <w:sz w:val="36"/>
          <w:szCs w:val="36"/>
        </w:rPr>
        <w:t>证明</w:t>
      </w:r>
      <w:bookmarkStart w:id="2" w:name="_GoBack"/>
      <w:bookmarkEnd w:id="2"/>
    </w:p>
    <w:p w14:paraId="37A6826C">
      <w:pPr>
        <w:wordWrap w:val="0"/>
        <w:spacing w:before="0" w:after="0" w:line="240" w:lineRule="auto"/>
        <w:ind w:firstLine="0"/>
        <w:jc w:val="both"/>
        <w:rPr>
          <w:rFonts w:hint="eastAsia" w:ascii="宋体" w:hAnsi="宋体" w:eastAsia="宋体"/>
          <w:color w:val="000000"/>
          <w:sz w:val="21"/>
        </w:rPr>
      </w:pPr>
    </w:p>
    <w:p w14:paraId="13E79D7D">
      <w:pPr>
        <w:wordWrap w:val="0"/>
        <w:spacing w:before="0" w:after="0" w:line="240" w:lineRule="auto"/>
        <w:ind w:firstLine="0"/>
        <w:jc w:val="both"/>
        <w:rPr>
          <w:rFonts w:hint="eastAsia" w:ascii="宋体" w:hAnsi="宋体" w:eastAsia="宋体"/>
          <w:color w:val="000000"/>
          <w:sz w:val="21"/>
        </w:rPr>
      </w:pPr>
    </w:p>
    <w:p w14:paraId="3FD75B2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2" w:firstLineChars="200"/>
        <w:jc w:val="both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sz w:val="28"/>
          <w:szCs w:val="28"/>
        </w:rPr>
        <w:t>一、基本情况</w:t>
      </w:r>
    </w:p>
    <w:p w14:paraId="7713C38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both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兹有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新疆石河子职业技术学院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xxx老师于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202x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xx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XX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日与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填写单位名称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签订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《xxxx》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技术服务合同，合同签订金额：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xx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万元，实际到账金额：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xx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团队成员：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                              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。</w:t>
      </w:r>
    </w:p>
    <w:p w14:paraId="0098659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2" w:firstLineChars="200"/>
        <w:jc w:val="both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sz w:val="28"/>
          <w:szCs w:val="28"/>
        </w:rPr>
        <w:t>二、验收情况</w:t>
      </w:r>
    </w:p>
    <w:p w14:paraId="033FDF5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在合同研究期限内，该团队已完成合同约定的全部技术服务工作，并提交了相关成果。经我单位验收，确认如下：</w:t>
      </w:r>
    </w:p>
    <w:p w14:paraId="5098326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2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000000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color w:val="000000"/>
          <w:sz w:val="28"/>
          <w:szCs w:val="28"/>
        </w:rPr>
        <w:t>工作内容完成情况：</w:t>
      </w:r>
    </w:p>
    <w:p w14:paraId="1AD12B3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乙方已按合同要求完成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填写具体工作内容，参照合同成果验收填写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，成果包括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>列出交付物，如报告、数据、图纸、软件等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。</w:t>
      </w:r>
    </w:p>
    <w:p w14:paraId="54100C4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2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000000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color w:val="000000"/>
          <w:sz w:val="28"/>
          <w:szCs w:val="28"/>
        </w:rPr>
        <w:t>验收结论：</w:t>
      </w:r>
    </w:p>
    <w:p w14:paraId="7F93731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我单位对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团队提交的工作成果进行审核，确认其符合合同约定的技术标准和要求，验收合格。</w:t>
      </w:r>
    </w:p>
    <w:p w14:paraId="58E09B7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2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000000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/>
          <w:color w:val="000000"/>
          <w:sz w:val="28"/>
          <w:szCs w:val="28"/>
        </w:rPr>
        <w:t>其他说明：</w:t>
      </w:r>
    </w:p>
    <w:p w14:paraId="0849776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任务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实施期间及结项阶段均未产生任何经济争议或法律纠纷。</w:t>
      </w:r>
    </w:p>
    <w:p w14:paraId="1387678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 w14:paraId="0559DEE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验收通过，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特此证明。</w:t>
      </w:r>
    </w:p>
    <w:p w14:paraId="564B75C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 w14:paraId="5517961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 w14:paraId="79685B8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 w14:paraId="5009504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 xml:space="preserve">                                 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单位（公章）</w:t>
      </w:r>
    </w:p>
    <w:bookmarkEnd w:id="0"/>
    <w:p w14:paraId="24679F8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60" w:lineRule="atLeast"/>
        <w:ind w:left="0" w:right="0" w:rightChars="0"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 xml:space="preserve">                                     </w:t>
      </w:r>
      <w:bookmarkStart w:id="1" w:name="OLE_LINK1"/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X</w:t>
      </w:r>
      <w:bookmarkEnd w:id="1"/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日</w:t>
      </w:r>
    </w:p>
    <w:sectPr>
      <w:type w:val="continuous"/>
      <w:pgSz w:w="11900" w:h="18640"/>
      <w:pgMar w:top="1680" w:right="1440" w:bottom="1920" w:left="1440" w:header="840" w:footer="96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E1MjNlOGIzMGZiOTMyMTk1YTZkMTY4Y2U0OWZlZjYifQ=="/>
  </w:docVars>
  <w:rsids>
    <w:rsidRoot w:val="00BD0BC8"/>
    <w:rsid w:val="000D6051"/>
    <w:rsid w:val="009F0BE0"/>
    <w:rsid w:val="00BA6D97"/>
    <w:rsid w:val="00BD0BC8"/>
    <w:rsid w:val="0C6F2B0B"/>
    <w:rsid w:val="0D8B0A99"/>
    <w:rsid w:val="0EB57B0B"/>
    <w:rsid w:val="1C9E4DB6"/>
    <w:rsid w:val="435E7702"/>
    <w:rsid w:val="52E80EF2"/>
    <w:rsid w:val="584D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309</Words>
  <Characters>327</Characters>
  <TotalTime>3</TotalTime>
  <ScaleCrop>false</ScaleCrop>
  <LinksUpToDate>false</LinksUpToDate>
  <CharactersWithSpaces>505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2025-04-27T09:58:00Z</dcterms:created>
  <dc:creator>INTSIG</dc:creator>
  <dc:description>Intsig Word Converter</dc:description>
  <cp:lastModifiedBy>李向春</cp:lastModifiedBy>
  <dcterms:modified xsi:type="dcterms:W3CDTF">2025-04-27T11:31:12Z</dcterms:modified>
  <dc:title>wordbuilder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9FD953223578446AB11305FF4EE21C77_12</vt:lpwstr>
  </property>
</Properties>
</file>